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interest 兴趣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vast majority of ... 绝大多数...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spare time=free time=leisure time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bound to ... 一定...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20s 20多岁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hit the gym 去健身房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provide sb with sth 给某人提供...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department store 百货大楼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few and far between 稀少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first thing that comes to mind ... 我立刻想到的是...（... that comes to mind这里百分之百不要错！！！）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seldom 很少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14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2019-04-10T13:09:59Z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